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3260"/>
        <w:gridCol w:w="3969"/>
        <w:gridCol w:w="5953"/>
      </w:tblGrid>
      <w:tr w:rsidR="009C12A3" w:rsidRPr="00593175" w:rsidTr="00AE4B8F">
        <w:trPr>
          <w:trHeight w:val="1276"/>
        </w:trPr>
        <w:tc>
          <w:tcPr>
            <w:tcW w:w="15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7DE" w:rsidRPr="00AA2729" w:rsidRDefault="00C257DE" w:rsidP="00C257DE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</w:rPr>
            </w:pPr>
            <w:r w:rsidRPr="00AA272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Утверждено </w:t>
            </w:r>
          </w:p>
          <w:p w:rsidR="00C257DE" w:rsidRPr="00AA2729" w:rsidRDefault="00C257DE" w:rsidP="00C257DE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</w:rPr>
            </w:pPr>
            <w:r w:rsidRPr="00AA2729">
              <w:rPr>
                <w:rFonts w:ascii="Times New Roman" w:hAnsi="Times New Roman" w:cs="Times New Roman"/>
              </w:rPr>
              <w:t>Директор МБОУ Ирбейская СОШ № 2</w:t>
            </w:r>
          </w:p>
          <w:p w:rsidR="00C257DE" w:rsidRDefault="00C257DE" w:rsidP="00C257DE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</w:rPr>
            </w:pPr>
            <w:r w:rsidRPr="00AA272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Т.В.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2729">
              <w:rPr>
                <w:rFonts w:ascii="Times New Roman" w:hAnsi="Times New Roman" w:cs="Times New Roman"/>
              </w:rPr>
              <w:t>Будилина</w:t>
            </w:r>
          </w:p>
          <w:p w:rsidR="00C257DE" w:rsidRPr="00AA2729" w:rsidRDefault="00B12DC2" w:rsidP="00C257DE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«____»____________2025</w:t>
            </w:r>
          </w:p>
          <w:p w:rsidR="00C257DE" w:rsidRDefault="00C257DE" w:rsidP="00C257DE">
            <w:pPr>
              <w:pStyle w:val="aa"/>
              <w:tabs>
                <w:tab w:val="left" w:pos="7280"/>
              </w:tabs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</w:t>
            </w:r>
            <w:r w:rsidR="00AE4B8F">
              <w:rPr>
                <w:sz w:val="26"/>
              </w:rPr>
              <w:t xml:space="preserve">                    </w:t>
            </w:r>
          </w:p>
          <w:p w:rsidR="009C12A3" w:rsidRPr="00593175" w:rsidRDefault="009C12A3" w:rsidP="0059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257DE" w:rsidRPr="00593175" w:rsidTr="00C257DE">
        <w:trPr>
          <w:trHeight w:val="376"/>
        </w:trPr>
        <w:tc>
          <w:tcPr>
            <w:tcW w:w="15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7DE" w:rsidRDefault="00C257DE" w:rsidP="0059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Список сотрудников МБОУ Ирбейская СОШ № 2, задействованных в летнем оздоровительном лаге</w:t>
            </w:r>
            <w:r w:rsidR="00B12D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 с дневным пребыванием в 2025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году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4B8F" w:rsidRPr="00893002" w:rsidRDefault="00AE4B8F" w:rsidP="009C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3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4B8F" w:rsidRPr="00893002" w:rsidRDefault="00AE4B8F" w:rsidP="009C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3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4B8F" w:rsidRPr="00893002" w:rsidRDefault="00AE4B8F" w:rsidP="009C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3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AE4B8F" w:rsidRPr="00593175" w:rsidRDefault="00AE4B8F" w:rsidP="009C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3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9C1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9C1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9C1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мероприятий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9C1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Меляхова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9C1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Кривовяз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9C1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шеф-повар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Титаренко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AE4B8F" w:rsidRPr="00593175" w:rsidTr="00AE4B8F">
        <w:trPr>
          <w:trHeight w:val="376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Григораш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Гринькова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помещений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Ковалева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Лейкам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Виншу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 мероприятий 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Лучкова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12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Теленченко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90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90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Бекешко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B90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2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Селигеева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2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Шалютова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2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2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Завхоз </w:t>
            </w:r>
          </w:p>
        </w:tc>
      </w:tr>
      <w:tr w:rsidR="00AE4B8F" w:rsidRPr="00593175" w:rsidTr="00AE4B8F">
        <w:trPr>
          <w:trHeight w:val="316"/>
        </w:trPr>
        <w:tc>
          <w:tcPr>
            <w:tcW w:w="1991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Бакалдина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E4B8F" w:rsidRPr="00AE4B8F" w:rsidRDefault="00AE4B8F" w:rsidP="00AE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E4B8F" w:rsidRPr="00AE4B8F" w:rsidRDefault="00AE4B8F" w:rsidP="002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Кухонный работник </w:t>
            </w:r>
          </w:p>
        </w:tc>
      </w:tr>
    </w:tbl>
    <w:p w:rsidR="00893002" w:rsidRDefault="00893002">
      <w:pPr>
        <w:rPr>
          <w:rFonts w:ascii="Times New Roman" w:hAnsi="Times New Roman" w:cs="Times New Roman"/>
        </w:rPr>
      </w:pPr>
    </w:p>
    <w:p w:rsidR="00164F62" w:rsidRPr="00893002" w:rsidRDefault="00164F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64F62" w:rsidRPr="00893002" w:rsidSect="00164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E4" w:rsidRDefault="007674E4" w:rsidP="009C12A3">
      <w:pPr>
        <w:spacing w:after="0" w:line="240" w:lineRule="auto"/>
      </w:pPr>
      <w:r>
        <w:separator/>
      </w:r>
    </w:p>
  </w:endnote>
  <w:endnote w:type="continuationSeparator" w:id="0">
    <w:p w:rsidR="007674E4" w:rsidRDefault="007674E4" w:rsidP="009C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E4" w:rsidRDefault="007674E4" w:rsidP="009C12A3">
      <w:pPr>
        <w:spacing w:after="0" w:line="240" w:lineRule="auto"/>
      </w:pPr>
      <w:r>
        <w:separator/>
      </w:r>
    </w:p>
  </w:footnote>
  <w:footnote w:type="continuationSeparator" w:id="0">
    <w:p w:rsidR="007674E4" w:rsidRDefault="007674E4" w:rsidP="009C1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87"/>
    <w:rsid w:val="000B3BE6"/>
    <w:rsid w:val="00110EE7"/>
    <w:rsid w:val="00160941"/>
    <w:rsid w:val="00164F62"/>
    <w:rsid w:val="00252919"/>
    <w:rsid w:val="00281776"/>
    <w:rsid w:val="003326AC"/>
    <w:rsid w:val="003C0116"/>
    <w:rsid w:val="00415892"/>
    <w:rsid w:val="004C5AB6"/>
    <w:rsid w:val="004D0354"/>
    <w:rsid w:val="00517CBB"/>
    <w:rsid w:val="0052500F"/>
    <w:rsid w:val="00542360"/>
    <w:rsid w:val="005571FA"/>
    <w:rsid w:val="00593175"/>
    <w:rsid w:val="00675387"/>
    <w:rsid w:val="00731A54"/>
    <w:rsid w:val="0073529D"/>
    <w:rsid w:val="00747235"/>
    <w:rsid w:val="007655EC"/>
    <w:rsid w:val="007674E4"/>
    <w:rsid w:val="00876594"/>
    <w:rsid w:val="00893002"/>
    <w:rsid w:val="009C12A3"/>
    <w:rsid w:val="00AC6481"/>
    <w:rsid w:val="00AE4B8F"/>
    <w:rsid w:val="00B12DC2"/>
    <w:rsid w:val="00B4797C"/>
    <w:rsid w:val="00B9039C"/>
    <w:rsid w:val="00BE31CA"/>
    <w:rsid w:val="00C257DE"/>
    <w:rsid w:val="00D57B8B"/>
    <w:rsid w:val="00D641DF"/>
    <w:rsid w:val="00DF0FEB"/>
    <w:rsid w:val="00E7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37ED"/>
  <w15:chartTrackingRefBased/>
  <w15:docId w15:val="{25895932-F067-483A-B83B-FAB93922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6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2A3"/>
  </w:style>
  <w:style w:type="paragraph" w:styleId="a8">
    <w:name w:val="footer"/>
    <w:basedOn w:val="a"/>
    <w:link w:val="a9"/>
    <w:uiPriority w:val="99"/>
    <w:unhideWhenUsed/>
    <w:rsid w:val="009C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2A3"/>
  </w:style>
  <w:style w:type="paragraph" w:styleId="aa">
    <w:name w:val="Body Text"/>
    <w:basedOn w:val="a"/>
    <w:link w:val="ab"/>
    <w:uiPriority w:val="1"/>
    <w:qFormat/>
    <w:rsid w:val="00C25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257D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2024-05-31T04:33:00Z</cp:lastPrinted>
  <dcterms:created xsi:type="dcterms:W3CDTF">2023-06-07T03:45:00Z</dcterms:created>
  <dcterms:modified xsi:type="dcterms:W3CDTF">2025-06-07T04:02:00Z</dcterms:modified>
</cp:coreProperties>
</file>